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747F3" w14:textId="6E0EA3B6" w:rsidR="0066426B" w:rsidRDefault="00C84280">
      <w:pPr>
        <w:rPr>
          <w:b/>
          <w:sz w:val="32"/>
        </w:rPr>
      </w:pPr>
      <w:r w:rsidRPr="00D2517D">
        <w:rPr>
          <w:b/>
          <w:sz w:val="32"/>
        </w:rPr>
        <w:t>BGA Physical Preparation Testing Guidelines</w:t>
      </w:r>
      <w:r w:rsidR="005C5A39">
        <w:rPr>
          <w:b/>
          <w:sz w:val="32"/>
        </w:rPr>
        <w:t xml:space="preserve"> </w:t>
      </w:r>
    </w:p>
    <w:p w14:paraId="34139382" w14:textId="42AB73E1" w:rsidR="005C5A39" w:rsidRPr="00D2517D" w:rsidRDefault="005C5A39">
      <w:pPr>
        <w:rPr>
          <w:b/>
          <w:sz w:val="32"/>
        </w:rPr>
      </w:pPr>
      <w:r>
        <w:rPr>
          <w:b/>
          <w:sz w:val="32"/>
        </w:rPr>
        <w:t>(</w:t>
      </w:r>
      <w:proofErr w:type="gramStart"/>
      <w:r>
        <w:rPr>
          <w:b/>
          <w:sz w:val="32"/>
        </w:rPr>
        <w:t>may</w:t>
      </w:r>
      <w:proofErr w:type="gramEnd"/>
      <w:r>
        <w:rPr>
          <w:b/>
          <w:sz w:val="32"/>
        </w:rPr>
        <w:t xml:space="preserve"> be updated before 2019 comp season)</w:t>
      </w:r>
    </w:p>
    <w:p w14:paraId="2FA000BB" w14:textId="77777777" w:rsidR="00C84280" w:rsidRDefault="00C84280"/>
    <w:p w14:paraId="2848DC67" w14:textId="77777777" w:rsidR="00C84280" w:rsidRPr="00C84280" w:rsidRDefault="00D2517D">
      <w:pPr>
        <w:rPr>
          <w:b/>
        </w:rPr>
      </w:pPr>
      <w:r>
        <w:rPr>
          <w:b/>
        </w:rPr>
        <w:t>CHIN UPS</w:t>
      </w:r>
    </w:p>
    <w:p w14:paraId="0E3C266D" w14:textId="77777777" w:rsidR="00C84280" w:rsidRDefault="00C84280">
      <w:proofErr w:type="gramStart"/>
      <w:r>
        <w:t>Chin ups</w:t>
      </w:r>
      <w:proofErr w:type="gramEnd"/>
      <w:r>
        <w:t xml:space="preserve"> will be performed on a high wooden bar, against a tall box. The gymnast must hold a hollow shape throughout the movement and keep a “slider” pressed between their feet and the box. If the slider falls out </w:t>
      </w:r>
      <w:proofErr w:type="gramStart"/>
      <w:r>
        <w:t>it may be replaced by the coach</w:t>
      </w:r>
      <w:proofErr w:type="gramEnd"/>
      <w:r>
        <w:t xml:space="preserve">, however the chin up it fell out on will not count. Chin must reach bar height with both arms pulling evenly. </w:t>
      </w:r>
      <w:proofErr w:type="gramStart"/>
      <w:r>
        <w:t>Gymnast’s</w:t>
      </w:r>
      <w:proofErr w:type="gramEnd"/>
      <w:r>
        <w:t xml:space="preserve"> may not stop for more than 2s.</w:t>
      </w:r>
    </w:p>
    <w:p w14:paraId="468954D5" w14:textId="65E5B93B" w:rsidR="005C5A39" w:rsidRDefault="005C5A39">
      <w:r>
        <w:t>No slider for Level 1/2.</w:t>
      </w:r>
      <w:bookmarkStart w:id="0" w:name="_GoBack"/>
      <w:bookmarkEnd w:id="0"/>
    </w:p>
    <w:p w14:paraId="349AD042" w14:textId="77777777" w:rsidR="00C84280" w:rsidRDefault="00C84280"/>
    <w:p w14:paraId="32343158" w14:textId="77777777" w:rsidR="00C84280" w:rsidRDefault="00D2517D">
      <w:r w:rsidRPr="00C84280">
        <w:rPr>
          <w:b/>
        </w:rPr>
        <w:t>LEG LIFTS</w:t>
      </w:r>
      <w:r>
        <w:t xml:space="preserve"> </w:t>
      </w:r>
    </w:p>
    <w:p w14:paraId="1755CDBF" w14:textId="77777777" w:rsidR="00C84280" w:rsidRDefault="00C84280">
      <w:r w:rsidRPr="00C84280">
        <w:rPr>
          <w:b/>
        </w:rPr>
        <w:t>Full leg lift</w:t>
      </w:r>
      <w:r>
        <w:rPr>
          <w:b/>
        </w:rPr>
        <w:t>s</w:t>
      </w:r>
      <w:r>
        <w:t xml:space="preserve"> will be performed on the wooden wall bars against a slope. Gymnast must start flat against the box (no double bouncing) and lift their legs to the bar (or pass through vertical). Gymnast’s feet must stay together with both legs straight. </w:t>
      </w:r>
      <w:proofErr w:type="gramStart"/>
      <w:r>
        <w:t>Gymnast ‘s</w:t>
      </w:r>
      <w:proofErr w:type="gramEnd"/>
      <w:r>
        <w:t xml:space="preserve"> may not stop for more than 2 </w:t>
      </w:r>
      <w:proofErr w:type="spellStart"/>
      <w:r>
        <w:t>secs</w:t>
      </w:r>
      <w:proofErr w:type="spellEnd"/>
      <w:r>
        <w:t>.</w:t>
      </w:r>
    </w:p>
    <w:p w14:paraId="51C2C485" w14:textId="77777777" w:rsidR="00C84280" w:rsidRDefault="00C84280">
      <w:r w:rsidRPr="00C84280">
        <w:rPr>
          <w:b/>
        </w:rPr>
        <w:t xml:space="preserve">L – Leg </w:t>
      </w:r>
      <w:proofErr w:type="gramStart"/>
      <w:r w:rsidRPr="00C84280">
        <w:rPr>
          <w:b/>
        </w:rPr>
        <w:t>lifts</w:t>
      </w:r>
      <w:r>
        <w:t xml:space="preserve">  will</w:t>
      </w:r>
      <w:proofErr w:type="gramEnd"/>
      <w:r>
        <w:t xml:space="preserve"> be performed in the same manner with each Leg lift starting at horizontal. Once feet fall below horizontal they are finished.</w:t>
      </w:r>
    </w:p>
    <w:p w14:paraId="37F9FBA2" w14:textId="77777777" w:rsidR="00C84280" w:rsidRDefault="00C84280">
      <w:r w:rsidRPr="00C84280">
        <w:rPr>
          <w:b/>
        </w:rPr>
        <w:t>Above horizontal</w:t>
      </w:r>
      <w:r>
        <w:t xml:space="preserve"> – Level 1 gymnasts may perform 5 leg lifts to above </w:t>
      </w:r>
      <w:proofErr w:type="gramStart"/>
      <w:r>
        <w:t>horizontal  if</w:t>
      </w:r>
      <w:proofErr w:type="gramEnd"/>
      <w:r>
        <w:t xml:space="preserve"> they can not complete a full leg lift.</w:t>
      </w:r>
    </w:p>
    <w:p w14:paraId="0C373D1D" w14:textId="77777777" w:rsidR="00C84280" w:rsidRDefault="00C84280"/>
    <w:p w14:paraId="3E302B0C" w14:textId="77777777" w:rsidR="00C84280" w:rsidRPr="00C84280" w:rsidRDefault="00D2517D">
      <w:pPr>
        <w:rPr>
          <w:b/>
        </w:rPr>
      </w:pPr>
      <w:r w:rsidRPr="00C84280">
        <w:rPr>
          <w:b/>
        </w:rPr>
        <w:t>ROPE</w:t>
      </w:r>
    </w:p>
    <w:p w14:paraId="58F036F6" w14:textId="77777777" w:rsidR="00C84280" w:rsidRDefault="00C84280">
      <w:r w:rsidRPr="00C84280">
        <w:rPr>
          <w:b/>
        </w:rPr>
        <w:t xml:space="preserve">Feet </w:t>
      </w:r>
      <w:r>
        <w:t xml:space="preserve"> - Gymnasts may use their feet on the rope in any technique they like</w:t>
      </w:r>
    </w:p>
    <w:p w14:paraId="12795FC6" w14:textId="77777777" w:rsidR="00C84280" w:rsidRDefault="00C84280">
      <w:r w:rsidRPr="00C84280">
        <w:rPr>
          <w:b/>
        </w:rPr>
        <w:t>Snaps</w:t>
      </w:r>
      <w:r>
        <w:t xml:space="preserve"> – Gymnasts may wrap their legs around the rope, however their feet may not touch</w:t>
      </w:r>
    </w:p>
    <w:p w14:paraId="555BF1B1" w14:textId="77777777" w:rsidR="00C84280" w:rsidRDefault="00C84280">
      <w:r w:rsidRPr="00C84280">
        <w:rPr>
          <w:b/>
        </w:rPr>
        <w:t>No legs</w:t>
      </w:r>
      <w:r>
        <w:t xml:space="preserve"> – Gymnasts legs may not touch the rope, however do not need to stay tight</w:t>
      </w:r>
    </w:p>
    <w:p w14:paraId="4353E712" w14:textId="77777777" w:rsidR="00C84280" w:rsidRDefault="00C84280">
      <w:r w:rsidRPr="00C84280">
        <w:rPr>
          <w:b/>
        </w:rPr>
        <w:t xml:space="preserve">Clear </w:t>
      </w:r>
      <w:r>
        <w:t xml:space="preserve">– May be preformed in L or straddle, and legs must remain straight throughout. </w:t>
      </w:r>
    </w:p>
    <w:p w14:paraId="04D47A3B" w14:textId="77777777" w:rsidR="00D05608" w:rsidRDefault="00D05608">
      <w:r w:rsidRPr="00D05608">
        <w:t>Up down up</w:t>
      </w:r>
      <w:r>
        <w:t xml:space="preserve"> – Gymnasts must complete a full rope without legs, return to the bottom and immediately restart climbing without legs touching the rope throughout. Legs do not need to remain tight to count.</w:t>
      </w:r>
    </w:p>
    <w:p w14:paraId="6661D0FE" w14:textId="77777777" w:rsidR="00C84280" w:rsidRDefault="00EB39F5">
      <w:r w:rsidRPr="00EB39F5">
        <w:rPr>
          <w:b/>
        </w:rPr>
        <w:t xml:space="preserve">Steps </w:t>
      </w:r>
      <w:r>
        <w:t>– Each alternate hand movement will be counted as a step</w:t>
      </w:r>
    </w:p>
    <w:p w14:paraId="519B9CE1" w14:textId="77777777" w:rsidR="00EB39F5" w:rsidRDefault="00EB39F5">
      <w:r w:rsidRPr="00EB39F5">
        <w:rPr>
          <w:b/>
        </w:rPr>
        <w:t>Distances</w:t>
      </w:r>
      <w:r>
        <w:t xml:space="preserve"> – will be clearly marked on the rope with </w:t>
      </w:r>
      <w:proofErr w:type="spellStart"/>
      <w:r>
        <w:t>coloured</w:t>
      </w:r>
      <w:proofErr w:type="spellEnd"/>
      <w:r>
        <w:t xml:space="preserve"> tape</w:t>
      </w:r>
    </w:p>
    <w:p w14:paraId="59DE4033" w14:textId="77777777" w:rsidR="00C84280" w:rsidRDefault="00EB39F5">
      <w:r>
        <w:t xml:space="preserve">Start - All rope climbs must start standing in pit or sitting on mat in pit.  For full rope, </w:t>
      </w:r>
      <w:proofErr w:type="gramStart"/>
      <w:r>
        <w:t>gymnasts</w:t>
      </w:r>
      <w:proofErr w:type="gramEnd"/>
      <w:r>
        <w:t xml:space="preserve"> last hand placement must be above the final tape marking 40cm from the top of the rope. </w:t>
      </w:r>
    </w:p>
    <w:p w14:paraId="3E51C3E9" w14:textId="77777777" w:rsidR="00EB39F5" w:rsidRDefault="00EB39F5"/>
    <w:p w14:paraId="61D5A440" w14:textId="77777777" w:rsidR="00EB39F5" w:rsidRPr="00F50CA0" w:rsidRDefault="00D2517D">
      <w:pPr>
        <w:rPr>
          <w:b/>
        </w:rPr>
      </w:pPr>
      <w:r w:rsidRPr="00F50CA0">
        <w:rPr>
          <w:b/>
        </w:rPr>
        <w:t>PRESS HANDSTANDS</w:t>
      </w:r>
    </w:p>
    <w:p w14:paraId="5C0B0696" w14:textId="77777777" w:rsidR="00EB39F5" w:rsidRDefault="00EB39F5">
      <w:r w:rsidRPr="00F50CA0">
        <w:rPr>
          <w:b/>
        </w:rPr>
        <w:t>Straddle hold</w:t>
      </w:r>
      <w:r>
        <w:t xml:space="preserve"> – Legs must be straight and clear of </w:t>
      </w:r>
      <w:proofErr w:type="gramStart"/>
      <w:r>
        <w:t>arms,</w:t>
      </w:r>
      <w:proofErr w:type="gramEnd"/>
      <w:r>
        <w:t xml:space="preserve"> the entire leg must be off the floor. </w:t>
      </w:r>
    </w:p>
    <w:p w14:paraId="2E089271" w14:textId="77777777" w:rsidR="00EB39F5" w:rsidRDefault="00EB39F5">
      <w:r w:rsidRPr="00F50CA0">
        <w:rPr>
          <w:b/>
        </w:rPr>
        <w:t>Press roll</w:t>
      </w:r>
      <w:r>
        <w:t xml:space="preserve"> – Gymnasts must press through to a roll with straight legs and without heir feet touching the floor</w:t>
      </w:r>
    </w:p>
    <w:p w14:paraId="19E6CCC0" w14:textId="77777777" w:rsidR="00EB39F5" w:rsidRDefault="00EB39F5">
      <w:r w:rsidRPr="00F50CA0">
        <w:rPr>
          <w:b/>
        </w:rPr>
        <w:t>Press up</w:t>
      </w:r>
      <w:r>
        <w:t xml:space="preserve"> – Gymnast must press to a full handstand</w:t>
      </w:r>
    </w:p>
    <w:p w14:paraId="4649911B" w14:textId="77777777" w:rsidR="00EB39F5" w:rsidRDefault="00EB39F5">
      <w:r w:rsidRPr="00F50CA0">
        <w:rPr>
          <w:b/>
        </w:rPr>
        <w:t>Press up/down</w:t>
      </w:r>
      <w:r>
        <w:t xml:space="preserve"> – Gymnasts must press to full handstand and return to sit or straddle hold with some amount of control</w:t>
      </w:r>
    </w:p>
    <w:p w14:paraId="0F508ADC" w14:textId="77777777" w:rsidR="00EB39F5" w:rsidRDefault="00EB39F5">
      <w:r w:rsidRPr="00F50CA0">
        <w:rPr>
          <w:b/>
        </w:rPr>
        <w:t>Clear press</w:t>
      </w:r>
      <w:r>
        <w:t xml:space="preserve"> – Gymnasts legs must not touch arms at start or end of press.  </w:t>
      </w:r>
    </w:p>
    <w:p w14:paraId="1FEBC96E" w14:textId="77777777" w:rsidR="00EB39F5" w:rsidRDefault="00EB39F5">
      <w:r w:rsidRPr="00F50CA0">
        <w:rPr>
          <w:b/>
        </w:rPr>
        <w:t>Continuous presses</w:t>
      </w:r>
      <w:r>
        <w:t xml:space="preserve"> – the last press will count as long as there is a clear marked handstand at the top</w:t>
      </w:r>
    </w:p>
    <w:p w14:paraId="339B3A95" w14:textId="77777777" w:rsidR="00F50CA0" w:rsidRDefault="00F50CA0">
      <w:r>
        <w:t>Gymnasts may have 2 or 3 attempts</w:t>
      </w:r>
    </w:p>
    <w:p w14:paraId="652333C1" w14:textId="77777777" w:rsidR="00F50CA0" w:rsidRDefault="00F50CA0"/>
    <w:p w14:paraId="128553D9" w14:textId="77777777" w:rsidR="00F50CA0" w:rsidRPr="00D05608" w:rsidRDefault="00D2517D">
      <w:pPr>
        <w:rPr>
          <w:b/>
        </w:rPr>
      </w:pPr>
      <w:r w:rsidRPr="00D05608">
        <w:rPr>
          <w:b/>
        </w:rPr>
        <w:t xml:space="preserve">HANDSTANDS </w:t>
      </w:r>
    </w:p>
    <w:p w14:paraId="1FEE726B" w14:textId="77777777" w:rsidR="00D05608" w:rsidRDefault="00D05608">
      <w:r w:rsidRPr="00D05608">
        <w:rPr>
          <w:b/>
        </w:rPr>
        <w:t>Level 1</w:t>
      </w:r>
      <w:r>
        <w:t xml:space="preserve"> – Gymnasts must lie on stomach and show their best handstand shape. 4 points will be given for ideal </w:t>
      </w:r>
      <w:proofErr w:type="gramStart"/>
      <w:r>
        <w:t>shape,</w:t>
      </w:r>
      <w:proofErr w:type="gramEnd"/>
      <w:r>
        <w:t xml:space="preserve"> 2 points will be given for ideal shape with prompting from coach.</w:t>
      </w:r>
    </w:p>
    <w:p w14:paraId="19A82A65" w14:textId="77777777" w:rsidR="00D05608" w:rsidRDefault="00D05608">
      <w:r w:rsidRPr="00D05608">
        <w:rPr>
          <w:b/>
        </w:rPr>
        <w:t>Level 2</w:t>
      </w:r>
      <w:r>
        <w:t xml:space="preserve"> – As above, however gymnast will perform spotted handstand, 4 points ideal shape, 2 points ideal shape with prompting. </w:t>
      </w:r>
    </w:p>
    <w:p w14:paraId="636F2F05" w14:textId="77777777" w:rsidR="00D05608" w:rsidRDefault="00D05608">
      <w:r w:rsidRPr="00D05608">
        <w:rPr>
          <w:b/>
        </w:rPr>
        <w:t>Ideal shape</w:t>
      </w:r>
      <w:r>
        <w:t xml:space="preserve"> – Hands forwards, arms straight, shoulders on ears (no gaps), eyes on hands with head between arms, chest in, abs tight, hips under, straight tight legs, toes pointed</w:t>
      </w:r>
    </w:p>
    <w:p w14:paraId="3B6BB3D9" w14:textId="77777777" w:rsidR="00D05608" w:rsidRDefault="00D05608">
      <w:r w:rsidRPr="000A713A">
        <w:rPr>
          <w:b/>
        </w:rPr>
        <w:t>Level 3 and above</w:t>
      </w:r>
      <w:r>
        <w:t xml:space="preserve"> – timed handstand – 3 attempts (best score to count)</w:t>
      </w:r>
    </w:p>
    <w:p w14:paraId="2DDF6E4A" w14:textId="77777777" w:rsidR="00D05608" w:rsidRDefault="00D05608">
      <w:r>
        <w:t xml:space="preserve">Gymnast may either kick </w:t>
      </w:r>
      <w:r w:rsidR="000A713A">
        <w:t xml:space="preserve">or press </w:t>
      </w:r>
      <w:r>
        <w:t xml:space="preserve">up to </w:t>
      </w:r>
      <w:r w:rsidR="000A713A">
        <w:t xml:space="preserve">handstands (floor) or press to HS beam and performed a tight balanced handstand. Timing will start once legs join at top. For each form break or step, 1 second will be subtracted from total time. </w:t>
      </w:r>
    </w:p>
    <w:p w14:paraId="6F96DA48" w14:textId="77777777" w:rsidR="00D05608" w:rsidRDefault="00D05608"/>
    <w:p w14:paraId="0940EE5A" w14:textId="77777777" w:rsidR="000A713A" w:rsidRPr="000A713A" w:rsidRDefault="000A713A">
      <w:pPr>
        <w:rPr>
          <w:b/>
        </w:rPr>
      </w:pPr>
      <w:r w:rsidRPr="000A713A">
        <w:rPr>
          <w:b/>
        </w:rPr>
        <w:t>F</w:t>
      </w:r>
      <w:r w:rsidR="00D2517D">
        <w:rPr>
          <w:b/>
        </w:rPr>
        <w:t>LEXIBILITY</w:t>
      </w:r>
    </w:p>
    <w:p w14:paraId="1B049F48" w14:textId="77777777" w:rsidR="000A713A" w:rsidRPr="000A713A" w:rsidRDefault="000A713A">
      <w:pPr>
        <w:rPr>
          <w:b/>
        </w:rPr>
      </w:pPr>
      <w:r w:rsidRPr="000A713A">
        <w:rPr>
          <w:b/>
        </w:rPr>
        <w:t>Right and Left Leg splits</w:t>
      </w:r>
      <w:r>
        <w:rPr>
          <w:b/>
        </w:rPr>
        <w:t xml:space="preserve"> - </w:t>
      </w:r>
      <w:r>
        <w:t>Will be performed on floor. 1 point will be given at all levels if the gymnast is down and 2 points if gymnast is down square with good form.</w:t>
      </w:r>
    </w:p>
    <w:p w14:paraId="1B5F438F" w14:textId="77777777" w:rsidR="000A713A" w:rsidRDefault="000A713A">
      <w:r w:rsidRPr="000A713A">
        <w:rPr>
          <w:b/>
        </w:rPr>
        <w:t>Middle splits</w:t>
      </w:r>
      <w:r>
        <w:t xml:space="preserve"> – Gymnasts may either sit up or lie down in splits. Hips must be flat to floor for 1 point. Gymnasts may lie on back and push their own legs to feet touching floor for 2 points. </w:t>
      </w:r>
    </w:p>
    <w:p w14:paraId="30AF737B" w14:textId="77777777" w:rsidR="000A713A" w:rsidRPr="000A713A" w:rsidRDefault="000A713A">
      <w:pPr>
        <w:rPr>
          <w:b/>
        </w:rPr>
      </w:pPr>
      <w:r w:rsidRPr="000A713A">
        <w:rPr>
          <w:b/>
        </w:rPr>
        <w:t>Pike flat down</w:t>
      </w:r>
      <w:r>
        <w:t xml:space="preserve"> – Gymnast must perform flat pike hold, with no gaps between upper body and straight legs for 1 point or pike stand with chest flat on legs for 2 </w:t>
      </w:r>
      <w:r w:rsidRPr="000A713A">
        <w:t>points</w:t>
      </w:r>
    </w:p>
    <w:p w14:paraId="55EE07CE" w14:textId="77777777" w:rsidR="000A713A" w:rsidRDefault="000A713A">
      <w:r w:rsidRPr="000A713A">
        <w:rPr>
          <w:b/>
        </w:rPr>
        <w:t>Pancake</w:t>
      </w:r>
      <w:r>
        <w:t xml:space="preserve"> – Gymnast must perform straddle flat down for 1 point, as above with knees to ceiling for 2 points. </w:t>
      </w:r>
    </w:p>
    <w:p w14:paraId="27AE46AD" w14:textId="77777777" w:rsidR="000A713A" w:rsidRDefault="000A713A">
      <w:r w:rsidRPr="000A713A">
        <w:rPr>
          <w:b/>
        </w:rPr>
        <w:t>Bridge</w:t>
      </w:r>
      <w:r>
        <w:t xml:space="preserve"> – Gymnasts must perform bridge with thumbs touching.  Legs must be straight and together. 1 point for shoulders on top of hands, 2 points for shoulders clearly past hands. </w:t>
      </w:r>
    </w:p>
    <w:sectPr w:rsidR="000A713A" w:rsidSect="005C5A3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80"/>
    <w:rsid w:val="000A713A"/>
    <w:rsid w:val="004152EA"/>
    <w:rsid w:val="005C5A39"/>
    <w:rsid w:val="0066426B"/>
    <w:rsid w:val="00C84280"/>
    <w:rsid w:val="00D05608"/>
    <w:rsid w:val="00D2517D"/>
    <w:rsid w:val="00EB39F5"/>
    <w:rsid w:val="00F5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1F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3575</Characters>
  <Application>Microsoft Macintosh Word</Application>
  <DocSecurity>0</DocSecurity>
  <Lines>29</Lines>
  <Paragraphs>8</Paragraphs>
  <ScaleCrop>false</ScaleCrop>
  <Company>Blackert Gymnastics Academy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Blackert</dc:creator>
  <cp:keywords/>
  <dc:description/>
  <cp:lastModifiedBy>Karen Blackert</cp:lastModifiedBy>
  <cp:revision>2</cp:revision>
  <dcterms:created xsi:type="dcterms:W3CDTF">2019-03-08T00:15:00Z</dcterms:created>
  <dcterms:modified xsi:type="dcterms:W3CDTF">2019-03-08T00:15:00Z</dcterms:modified>
</cp:coreProperties>
</file>